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BFBD" w14:textId="483BA50F" w:rsidR="00346031" w:rsidRDefault="00000000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DBCF0F" wp14:editId="66A33476">
                <wp:simplePos x="0" y="0"/>
                <wp:positionH relativeFrom="column">
                  <wp:posOffset>2434590</wp:posOffset>
                </wp:positionH>
                <wp:positionV relativeFrom="line">
                  <wp:posOffset>-396875</wp:posOffset>
                </wp:positionV>
                <wp:extent cx="911246" cy="915954"/>
                <wp:effectExtent l="0" t="0" r="0" b="0"/>
                <wp:wrapNone/>
                <wp:docPr id="1073741825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46" cy="9159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EDBD1" w14:textId="3338196D" w:rsidR="00D750E8" w:rsidRDefault="00197F81">
                            <w:pPr>
                              <w:pStyle w:val="Body"/>
                              <w:jc w:val="center"/>
                              <w:rPr>
                                <w:rFonts w:ascii="Academy Engraved LET Plain:1.0" w:hAnsi="Academy Engraved LET Plain:1.0" w:hint="eastAsia"/>
                                <w:color w:val="FFFFFF"/>
                                <w:sz w:val="96"/>
                                <w:szCs w:val="96"/>
                                <w:u w:color="FFFFFF"/>
                              </w:rPr>
                            </w:pPr>
                            <w:r w:rsidRPr="00C6485D">
                              <w:rPr>
                                <w:noProof/>
                              </w:rPr>
                              <w:drawing>
                                <wp:inline distT="0" distB="0" distL="0" distR="0" wp14:anchorId="0A34306F" wp14:editId="53768452">
                                  <wp:extent cx="990600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3E1BA" w14:textId="77777777" w:rsidR="00D750E8" w:rsidRDefault="00000000">
                            <w:pPr>
                              <w:pStyle w:val="Body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BCF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1" style="position:absolute;margin-left:191.7pt;margin-top:-31.25pt;width:71.75pt;height:72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6AEEDBD1" w14:textId="3338196D" w:rsidR="00D750E8" w:rsidRDefault="00197F81">
                      <w:pPr>
                        <w:pStyle w:val="Body"/>
                        <w:jc w:val="center"/>
                        <w:rPr>
                          <w:rFonts w:ascii="Academy Engraved LET Plain:1.0" w:hAnsi="Academy Engraved LET Plain:1.0" w:hint="eastAsia"/>
                          <w:color w:val="FFFFFF"/>
                          <w:sz w:val="96"/>
                          <w:szCs w:val="96"/>
                          <w:u w:color="FFFFFF"/>
                        </w:rPr>
                      </w:pPr>
                      <w:r w:rsidRPr="00C6485D">
                        <w:rPr>
                          <w:noProof/>
                        </w:rPr>
                        <w:drawing>
                          <wp:inline distT="0" distB="0" distL="0" distR="0" wp14:anchorId="0A34306F" wp14:editId="53768452">
                            <wp:extent cx="990600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3E1BA" w14:textId="77777777" w:rsidR="00D750E8" w:rsidRDefault="00000000">
                      <w:pPr>
                        <w:pStyle w:val="Body"/>
                      </w:pPr>
                      <w:r>
                        <w:t xml:space="preserve">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2DA600C" w14:textId="48481AFC" w:rsidR="00346031" w:rsidRDefault="00346031">
      <w:pPr>
        <w:pStyle w:val="Body"/>
        <w:rPr>
          <w:rFonts w:ascii="Source Sans Pro SemiBold" w:eastAsia="Source Sans Pro SemiBold" w:hAnsi="Source Sans Pro SemiBold" w:cs="Source Sans Pro SemiBold"/>
        </w:rPr>
      </w:pPr>
    </w:p>
    <w:p w14:paraId="070B2871" w14:textId="31D43266" w:rsidR="00C6485D" w:rsidRDefault="00C6485D">
      <w:pPr>
        <w:pStyle w:val="Body"/>
        <w:rPr>
          <w:rFonts w:ascii="Source Sans Pro SemiBold" w:eastAsia="Source Sans Pro SemiBold" w:hAnsi="Source Sans Pro SemiBold" w:cs="Source Sans Pro SemiBold"/>
          <w:lang w:val="en-US"/>
        </w:rPr>
      </w:pPr>
    </w:p>
    <w:p w14:paraId="6FB15B81" w14:textId="1F3DFEB8" w:rsidR="00D750E8" w:rsidRDefault="00F87E39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lang w:val="en-US"/>
        </w:rPr>
        <w:t>Kids</w:t>
      </w:r>
      <w:r w:rsidR="00F91A06">
        <w:rPr>
          <w:rFonts w:ascii="Source Sans Pro SemiBold" w:eastAsia="Source Sans Pro SemiBold" w:hAnsi="Source Sans Pro SemiBold" w:cs="Source Sans Pro SemiBold"/>
          <w:lang w:val="en-US"/>
        </w:rPr>
        <w:t xml:space="preserve"> &amp; </w:t>
      </w:r>
      <w:r w:rsidR="00317A57">
        <w:rPr>
          <w:rFonts w:ascii="Source Sans Pro SemiBold" w:eastAsia="Source Sans Pro SemiBold" w:hAnsi="Source Sans Pro SemiBold" w:cs="Source Sans Pro SemiBold"/>
          <w:lang w:val="en-US"/>
        </w:rPr>
        <w:t>Youth</w:t>
      </w:r>
      <w:r w:rsidR="00D47502" w:rsidRPr="00D47502">
        <w:rPr>
          <w:rFonts w:ascii="Source Sans Pro SemiBold" w:eastAsia="Source Sans Pro SemiBold" w:hAnsi="Source Sans Pro SemiBold" w:cs="Source Sans Pro SemiBold"/>
          <w:lang w:val="en-US"/>
        </w:rPr>
        <w:t xml:space="preserve"> </w:t>
      </w:r>
      <w:r w:rsidR="0086282D">
        <w:rPr>
          <w:rFonts w:ascii="Source Sans Pro SemiBold" w:eastAsia="Source Sans Pro SemiBold" w:hAnsi="Source Sans Pro SemiBold" w:cs="Source Sans Pro SemiBold"/>
          <w:lang w:val="en-US"/>
        </w:rPr>
        <w:t>Pastor</w:t>
      </w:r>
      <w:r w:rsidR="00D36D2A">
        <w:rPr>
          <w:rFonts w:ascii="Source Sans Pro SemiBold" w:eastAsia="Source Sans Pro SemiBold" w:hAnsi="Source Sans Pro SemiBold" w:cs="Source Sans Pro SemiBold"/>
          <w:lang w:val="en-US"/>
        </w:rPr>
        <w:t xml:space="preserve"> (combined role)</w:t>
      </w:r>
    </w:p>
    <w:p w14:paraId="02105B27" w14:textId="77777777" w:rsidR="00D750E8" w:rsidRDefault="00D750E8">
      <w:pPr>
        <w:pStyle w:val="Body"/>
        <w:rPr>
          <w:rFonts w:ascii="Arial" w:eastAsia="Arial" w:hAnsi="Arial" w:cs="Arial"/>
          <w:b/>
          <w:bCs/>
        </w:rPr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2"/>
        <w:gridCol w:w="5732"/>
      </w:tblGrid>
      <w:tr w:rsidR="00D750E8" w14:paraId="4987723C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A13D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JOB PROFILE</w:t>
            </w:r>
          </w:p>
        </w:tc>
      </w:tr>
      <w:tr w:rsidR="00D750E8" w14:paraId="3B7AF7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6C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32F6" w14:textId="397A91DC" w:rsidR="00D750E8" w:rsidRDefault="00F87E39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 w:rsidR="0086282D" w:rsidRPr="008628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8628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Pastor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</w:tc>
      </w:tr>
      <w:tr w:rsidR="00D750E8" w14:paraId="58B72FB2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59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Contract: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CFFE" w14:textId="3B4EB8DD" w:rsidR="00D750E8" w:rsidRDefault="00346031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Fixed Term – 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until 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</w:rPr>
              <w:t>December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2027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(with possibility to extend)</w:t>
            </w:r>
          </w:p>
        </w:tc>
      </w:tr>
      <w:tr w:rsidR="00D750E8" w14:paraId="2D542774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932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Reports to: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6687" w14:textId="62F22AAB" w:rsidR="00D750E8" w:rsidRDefault="00BD6556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Rector</w:t>
            </w:r>
          </w:p>
        </w:tc>
      </w:tr>
      <w:tr w:rsidR="00D750E8" w14:paraId="158796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61E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05A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St Swithun’s Retford</w:t>
            </w:r>
          </w:p>
        </w:tc>
      </w:tr>
      <w:tr w:rsidR="00D750E8" w14:paraId="00BDD9BE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08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Basis of employment: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985" w14:textId="6B00ADDC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37 hours per week (</w:t>
            </w:r>
            <w:r w:rsidR="00D36D2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Shorter hours considered for the right candidate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)</w:t>
            </w:r>
          </w:p>
        </w:tc>
      </w:tr>
      <w:tr w:rsidR="00D750E8" w14:paraId="280C2550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FC6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DBS check required? (Yes/No)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E5F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Yes</w:t>
            </w:r>
          </w:p>
        </w:tc>
      </w:tr>
      <w:tr w:rsidR="00D750E8" w14:paraId="443DDF03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317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Special conditions of employment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C14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There is a genuine occupational requirement for the post holder to be a committed Christian</w:t>
            </w:r>
          </w:p>
        </w:tc>
      </w:tr>
      <w:tr w:rsidR="00D750E8" w14:paraId="5D4A5509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4E5C" w14:textId="73E254D2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Date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D1DA" w14:textId="4663832D" w:rsidR="00D750E8" w:rsidRDefault="00D36D2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June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202</w:t>
            </w:r>
            <w:r w:rsidR="001B3DC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</w:t>
            </w:r>
          </w:p>
        </w:tc>
      </w:tr>
    </w:tbl>
    <w:p w14:paraId="07AD26FF" w14:textId="77777777" w:rsidR="00D750E8" w:rsidRDefault="00D750E8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18BDA742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42"/>
      </w:tblGrid>
      <w:tr w:rsidR="00D750E8" w14:paraId="5677733E" w14:textId="77777777">
        <w:trPr>
          <w:trHeight w:val="2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3F4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PURPOSE OF ROLE</w:t>
            </w:r>
          </w:p>
        </w:tc>
      </w:tr>
      <w:tr w:rsidR="00D750E8" w14:paraId="51C5B053" w14:textId="77777777">
        <w:trPr>
          <w:trHeight w:val="15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3C9D" w14:textId="22AB2FF3" w:rsidR="00BD6556" w:rsidRDefault="00000000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This is an incredible opportunity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 for a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fun-loving,</w:t>
            </w:r>
            <w:r w:rsidR="00800A54">
              <w:rPr>
                <w:rFonts w:ascii="Source Sans Pro" w:eastAsia="Source Sans Pro" w:hAnsi="Source Sans Pro" w:cs="Source Sans Pro"/>
              </w:rPr>
              <w:t xml:space="preserve"> energetic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F87E39">
              <w:rPr>
                <w:rFonts w:ascii="Source Sans Pro" w:eastAsia="Source Sans Pro" w:hAnsi="Source Sans Pro" w:cs="Source Sans Pro"/>
              </w:rPr>
              <w:t>Kids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&amp; </w:t>
            </w:r>
            <w:r w:rsidR="00317A57">
              <w:rPr>
                <w:rFonts w:ascii="Source Sans Pro" w:eastAsia="Source Sans Pro" w:hAnsi="Source Sans Pro" w:cs="Source Sans Pro"/>
              </w:rPr>
              <w:t>Youth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Pastor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 who is excited by the idea of 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reaching children 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and </w:t>
            </w:r>
            <w:r w:rsidR="00317A57">
              <w:rPr>
                <w:rFonts w:ascii="Source Sans Pro" w:eastAsia="Source Sans Pro" w:hAnsi="Source Sans Pro" w:cs="Source Sans Pro"/>
              </w:rPr>
              <w:t>young people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 with the good news of Jesus and the adventure of following him. </w:t>
            </w:r>
          </w:p>
          <w:p w14:paraId="7FC7012F" w14:textId="108557F2" w:rsidR="0086282D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</w:p>
          <w:p w14:paraId="7709E5E6" w14:textId="0E7532E9" w:rsidR="00D750E8" w:rsidRPr="00BD6556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We believe that children and young people’s engagement with church should be fun, safe and a great way to make friends, whilst encountering God. We are expectant that </w:t>
            </w:r>
            <w:r w:rsidR="0001468A">
              <w:rPr>
                <w:rFonts w:ascii="Source Sans Pro" w:eastAsia="Source Sans Pro" w:hAnsi="Source Sans Pro" w:cs="Source Sans Pro"/>
              </w:rPr>
              <w:t>the young people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CD0E28">
              <w:rPr>
                <w:rFonts w:ascii="Source Sans Pro" w:eastAsia="Source Sans Pro" w:hAnsi="Source Sans Pro" w:cs="Source Sans Pro"/>
              </w:rPr>
              <w:t>will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BD79DB">
              <w:rPr>
                <w:rFonts w:ascii="Source Sans Pro" w:eastAsia="Source Sans Pro" w:hAnsi="Source Sans Pro" w:cs="Source Sans Pro"/>
              </w:rPr>
              <w:t>experience</w:t>
            </w:r>
            <w:r>
              <w:rPr>
                <w:rFonts w:ascii="Source Sans Pro" w:eastAsia="Source Sans Pro" w:hAnsi="Source Sans Pro" w:cs="Source Sans Pro"/>
              </w:rPr>
              <w:t xml:space="preserve"> the Holy Spirit, grow into a likeness of Jesus and impact those around them. 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As such our church vision to Know God, Find Freedom, Discover Purpose and Make a Difference applies just as much to the </w:t>
            </w:r>
            <w:r w:rsidR="00650F04">
              <w:rPr>
                <w:rFonts w:ascii="Source Sans Pro" w:eastAsia="Source Sans Pro" w:hAnsi="Source Sans Pro" w:cs="Source Sans Pro"/>
              </w:rPr>
              <w:t>kids</w:t>
            </w:r>
            <w:r w:rsidR="00317A57">
              <w:rPr>
                <w:rFonts w:ascii="Source Sans Pro" w:eastAsia="Source Sans Pro" w:hAnsi="Source Sans Pro" w:cs="Source Sans Pro"/>
              </w:rPr>
              <w:t xml:space="preserve"> &amp; youth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 as to adults. </w:t>
            </w:r>
          </w:p>
        </w:tc>
      </w:tr>
    </w:tbl>
    <w:p w14:paraId="280A3F17" w14:textId="0C03E342" w:rsidR="00C6485D" w:rsidRDefault="00C6485D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518AC371" w14:textId="521B1A31" w:rsidR="00D750E8" w:rsidRPr="00C6485D" w:rsidRDefault="00C6485D" w:rsidP="00C6485D">
      <w:pPr>
        <w:rPr>
          <w:rFonts w:ascii="Source Sans Pro" w:eastAsia="Source Sans Pro" w:hAnsi="Source Sans Pro" w:cs="Source Sans Pro"/>
          <w:b/>
          <w:bCs/>
          <w:color w:val="000000"/>
          <w:sz w:val="22"/>
          <w:szCs w:val="22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b/>
          <w:bCs/>
          <w:sz w:val="22"/>
          <w:szCs w:val="22"/>
        </w:rPr>
        <w:br w:type="page"/>
      </w: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14"/>
      </w:tblGrid>
      <w:tr w:rsidR="00D750E8" w14:paraId="57E2BBDE" w14:textId="77777777">
        <w:trPr>
          <w:trHeight w:val="27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30E2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lastRenderedPageBreak/>
              <w:t>MAIN RESPONSIBILITIES</w:t>
            </w:r>
          </w:p>
        </w:tc>
      </w:tr>
      <w:tr w:rsidR="00D750E8" w14:paraId="6854D26F" w14:textId="77777777">
        <w:trPr>
          <w:trHeight w:val="313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1B5A" w14:textId="2A1B438A" w:rsidR="00D750E8" w:rsidRDefault="00BD79DB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Oversee and develop 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programme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at church services and other events, including special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church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services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creative events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to engage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the town</w:t>
            </w:r>
            <w:r w:rsidR="00CD0E2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6241FCDA" w14:textId="3C10183F" w:rsidR="00EC6B5A" w:rsidRDefault="00EC6B5A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Teach, lead and encourage kids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Holy Spirit encounter</w:t>
            </w:r>
          </w:p>
          <w:p w14:paraId="3EF0EB38" w14:textId="6C64634A" w:rsidR="00FA2E8A" w:rsidRDefault="00CD0E28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rioritise excellent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safeguarding processes and practice</w:t>
            </w:r>
            <w:r w:rsidR="007C196C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s,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ensur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ing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they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comply with diocesan and government requirements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3FADD8C8" w14:textId="32E92718" w:rsidR="007C196C" w:rsidRDefault="007C196C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Develop and apply the SEN strategy</w:t>
            </w:r>
          </w:p>
          <w:p w14:paraId="70BD4257" w14:textId="48A2B9DB" w:rsidR="00650F04" w:rsidRDefault="00650F04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Identify, recruit, train and develop kids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team leaders, members, and interns</w:t>
            </w:r>
          </w:p>
          <w:p w14:paraId="27A6F653" w14:textId="02FB5E87" w:rsidR="00650F04" w:rsidRDefault="00BD79DB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Coordinate and deliver p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astoral care and oversight of k</w:t>
            </w:r>
            <w:r w:rsidR="00650F04" w:rsidRP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youth</w:t>
            </w:r>
            <w:r w:rsidR="00650F04" w:rsidRP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team leaders, members, and interns</w:t>
            </w:r>
          </w:p>
          <w:p w14:paraId="6A670DE9" w14:textId="29B3C154" w:rsidR="00650F04" w:rsidRDefault="0063601D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upport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parents and guardians as they navigate parenting with or without faith</w:t>
            </w:r>
          </w:p>
          <w:p w14:paraId="3F7C0E28" w14:textId="58A3BBF6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Oversee the set-up, purchasi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ng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development of equipment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materials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for </w:t>
            </w:r>
            <w:r w:rsidR="00EC6B5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, youth &amp; families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engagemen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 and manage the budget</w:t>
            </w:r>
          </w:p>
          <w:p w14:paraId="67D64003" w14:textId="2D027690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Organise rotas and monthly team meetings</w:t>
            </w:r>
          </w:p>
          <w:p w14:paraId="1050365E" w14:textId="1B55202F" w:rsidR="00F91A06" w:rsidRDefault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Build links and deliver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Christian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sessions and support for </w:t>
            </w:r>
            <w:r w:rsidRP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 local schools</w:t>
            </w:r>
          </w:p>
          <w:p w14:paraId="5E57C607" w14:textId="295DBC8B" w:rsidR="00F91A06" w:rsidRPr="00F91A06" w:rsidRDefault="00000000" w:rsidP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Contribute to the wider operations and vision of the church where needed</w:t>
            </w:r>
          </w:p>
        </w:tc>
      </w:tr>
    </w:tbl>
    <w:p w14:paraId="1919C8A3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2215C03E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377CC1AC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81"/>
        <w:gridCol w:w="4900"/>
        <w:gridCol w:w="2697"/>
      </w:tblGrid>
      <w:tr w:rsidR="00D750E8" w14:paraId="5C85FF84" w14:textId="77777777">
        <w:trPr>
          <w:trHeight w:val="270"/>
        </w:trPr>
        <w:tc>
          <w:tcPr>
            <w:tcW w:w="9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15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PERSON SPECIFICATION</w:t>
            </w:r>
          </w:p>
        </w:tc>
      </w:tr>
      <w:tr w:rsidR="00D750E8" w14:paraId="365A5DD1" w14:textId="77777777">
        <w:trPr>
          <w:trHeight w:val="2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4B8A" w14:textId="77777777" w:rsidR="00D750E8" w:rsidRDefault="00D750E8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A5C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A96B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Desirable</w:t>
            </w:r>
          </w:p>
        </w:tc>
      </w:tr>
      <w:tr w:rsidR="00D750E8" w14:paraId="0864E8AA" w14:textId="77777777">
        <w:trPr>
          <w:trHeight w:val="365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DCA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Faith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3E84" w14:textId="77777777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passion to follow Jesus Christ by the power of the Holy Spirit and to work towards his coming Kingdom</w:t>
            </w:r>
          </w:p>
          <w:p w14:paraId="5DE93DF8" w14:textId="3A4A4A5A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 passion for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leading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 &amp; youth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into relationship with God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creative and inspiring ways</w:t>
            </w:r>
          </w:p>
          <w:p w14:paraId="33A8F063" w14:textId="39CEAA36" w:rsidR="00DF4ADA" w:rsidRDefault="00DF4ADA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good understanding of Christian theology</w:t>
            </w:r>
          </w:p>
          <w:p w14:paraId="57FB4223" w14:textId="46AA069D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Ability to see, follow and lead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children and young people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what the Holy Spirit is doing</w:t>
            </w:r>
          </w:p>
          <w:p w14:paraId="735F5695" w14:textId="24A56842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Able to demonstrate a mature discipleship to Jesus </w:t>
            </w:r>
          </w:p>
          <w:p w14:paraId="2B897DA7" w14:textId="789D7E18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Passion for the vision &amp; purpose of St Swithun’s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3C52" w14:textId="77777777" w:rsidR="00D750E8" w:rsidRDefault="00D750E8"/>
        </w:tc>
      </w:tr>
      <w:tr w:rsidR="00D750E8" w14:paraId="0B577AD3" w14:textId="77777777">
        <w:trPr>
          <w:trHeight w:val="79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7131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1774" w14:textId="77777777" w:rsidR="00D750E8" w:rsidRDefault="00000000">
            <w:pPr>
              <w:pStyle w:val="Body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Degree level or equivalent or qualified by experience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8EE3" w14:textId="77777777" w:rsidR="00D750E8" w:rsidRDefault="00D750E8"/>
        </w:tc>
      </w:tr>
      <w:tr w:rsidR="00D750E8" w14:paraId="07F8F181" w14:textId="77777777" w:rsidTr="00973487">
        <w:trPr>
          <w:trHeight w:val="321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BAC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82C" w14:textId="09496A31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Significant roles working with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kids, youth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their fa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milies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Church settings or Education</w:t>
            </w:r>
          </w:p>
          <w:p w14:paraId="594F0862" w14:textId="7A24E890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reparing and delivering engaging, discipling content for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 &amp; youth</w:t>
            </w:r>
          </w:p>
          <w:p w14:paraId="5EA8B5F3" w14:textId="44951DA6" w:rsidR="00FB6CA2" w:rsidRDefault="00C82F5F" w:rsidP="00FB6CA2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Application of Safeguarding principles</w:t>
            </w:r>
          </w:p>
          <w:p w14:paraId="71433E73" w14:textId="77777777" w:rsidR="0063601D" w:rsidRDefault="00BD79DB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Competence with admin and presentation software and the internet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4AE8FFC3" w14:textId="73968A44" w:rsid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Recruiting and managing teams of volunteers in this area</w:t>
            </w:r>
          </w:p>
          <w:p w14:paraId="02DCD1E5" w14:textId="78ADB3E2" w:rsidR="00D750E8" w:rsidRP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Providing pastoral support to team members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1CC2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SEN Provision</w:t>
            </w:r>
          </w:p>
          <w:p w14:paraId="6EC5BC54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Families and Parents engagement</w:t>
            </w:r>
          </w:p>
          <w:p w14:paraId="0557B789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Creating and delivering large seasonal events such as a “Light Party”</w:t>
            </w:r>
          </w:p>
          <w:p w14:paraId="5CBA8077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 Churchsuite</w:t>
            </w:r>
          </w:p>
          <w:p w14:paraId="5CDC3C0F" w14:textId="0BD1DD92" w:rsidR="00650F04" w:rsidRPr="00650F04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 kids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group registering software</w:t>
            </w:r>
          </w:p>
        </w:tc>
      </w:tr>
      <w:tr w:rsidR="00D750E8" w14:paraId="42932C6A" w14:textId="77777777">
        <w:trPr>
          <w:trHeight w:val="15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A479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Personal Attributes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A228" w14:textId="77777777" w:rsidR="00D750E8" w:rsidRDefault="00000000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Flexible and humble in character with a good level of emotional intelligence and able to communicate and work well in teams</w:t>
            </w:r>
          </w:p>
          <w:p w14:paraId="7EC09718" w14:textId="082F9B4C" w:rsidR="00D750E8" w:rsidRDefault="007C196C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Dynamic, self-motivated, organised, and able to meet deadlines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6742" w14:textId="77777777" w:rsidR="00D750E8" w:rsidRDefault="00D750E8"/>
        </w:tc>
      </w:tr>
    </w:tbl>
    <w:p w14:paraId="231BA564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08AD1A0B" w14:textId="648F7342" w:rsidR="00D750E8" w:rsidRPr="00374647" w:rsidRDefault="00D750E8">
      <w:pPr>
        <w:pStyle w:val="Body"/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D750E8" w14:paraId="11D4DC13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C600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TERMS OF EMPLOYMENT</w:t>
            </w:r>
          </w:p>
        </w:tc>
      </w:tr>
      <w:tr w:rsidR="00D750E8" w14:paraId="0AF528DB" w14:textId="77777777">
        <w:trPr>
          <w:trHeight w:val="2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F0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Work Pattern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BE09" w14:textId="453E850B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37 hours per week over 5 days 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(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including Sundays, team meetings, and regular evening meetings such as youth nights, 1:1s, small groups and special events for kids, youth and families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)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. This role requires significant working hours flexibility to accommodate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kids &amp; youth.</w:t>
            </w:r>
            <w:r w:rsidR="00C82F5F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Hours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>will be agreed with the Line Manager</w:t>
            </w:r>
          </w:p>
          <w:p w14:paraId="1E6D1B70" w14:textId="309AC708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Required to work a selection of key events through the year including Christmas Day and Easter Day services and Annual Church meeting </w:t>
            </w:r>
          </w:p>
          <w:p w14:paraId="5BA994F7" w14:textId="77777777" w:rsidR="003A2980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Attendance at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an annual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HTB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training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event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5AC26C0E" w14:textId="2A9E12D0" w:rsidR="00D750E8" w:rsidRDefault="003A298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Commitment to serve on Focus Kids or Youth team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annual </w:t>
            </w:r>
            <w:r w:rsidR="00A53579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HTB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Focus</w:t>
            </w:r>
          </w:p>
          <w:p w14:paraId="6FB84327" w14:textId="77777777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It is expected that staff members will be active members of St Swithun’s and be prepared to live in the area</w:t>
            </w:r>
          </w:p>
        </w:tc>
      </w:tr>
      <w:tr w:rsidR="00D750E8" w14:paraId="7B4BC2E4" w14:textId="77777777">
        <w:trPr>
          <w:trHeight w:val="7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0C6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Salary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E4FA" w14:textId="0CCFC8D1" w:rsidR="00D750E8" w:rsidRDefault="0001468A">
            <w:pPr>
              <w:pStyle w:val="Body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£26460</w:t>
            </w:r>
          </w:p>
          <w:p w14:paraId="7A571EF6" w14:textId="707B7B23" w:rsidR="00D750E8" w:rsidRDefault="00BD79DB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Workplace pension scheme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ab/>
            </w:r>
          </w:p>
        </w:tc>
      </w:tr>
      <w:tr w:rsidR="00D750E8" w14:paraId="69562F04" w14:textId="77777777">
        <w:trPr>
          <w:trHeight w:val="6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AB0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Benefits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EB4E" w14:textId="7A62CD73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Free ticket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/ expenses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to HTB 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training events as identified by Rector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37A8FF48" w14:textId="6321CC09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Time for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piritual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D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irection from someone outside the community</w:t>
            </w:r>
          </w:p>
        </w:tc>
      </w:tr>
      <w:tr w:rsidR="00D750E8" w14:paraId="251C95B3" w14:textId="77777777">
        <w:trPr>
          <w:trHeight w:val="5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9FB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Holiday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3113" w14:textId="749A0D5C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33 days holiday, including 8 bank holidays (with a max. 5 Sundays)</w:t>
            </w:r>
          </w:p>
        </w:tc>
      </w:tr>
      <w:tr w:rsidR="00D750E8" w14:paraId="4B79F5B9" w14:textId="77777777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A7CD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Probation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5105" w14:textId="0B6DE799" w:rsidR="00D750E8" w:rsidRDefault="00EC6B5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 months</w:t>
            </w:r>
          </w:p>
        </w:tc>
      </w:tr>
    </w:tbl>
    <w:p w14:paraId="20D489EF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14BC537E" w14:textId="77777777" w:rsidR="00D750E8" w:rsidRDefault="00D750E8">
      <w:pPr>
        <w:pStyle w:val="Body"/>
      </w:pPr>
    </w:p>
    <w:sectPr w:rsidR="00D750E8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33EE" w14:textId="77777777" w:rsidR="00681A6C" w:rsidRDefault="00681A6C">
      <w:r>
        <w:separator/>
      </w:r>
    </w:p>
  </w:endnote>
  <w:endnote w:type="continuationSeparator" w:id="0">
    <w:p w14:paraId="717A6606" w14:textId="77777777" w:rsidR="00681A6C" w:rsidRDefault="006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cademy Engraved LET Plain:1.0">
    <w:altName w:val="Colonna M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93F" w14:textId="77777777" w:rsidR="00D750E8" w:rsidRDefault="00D750E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1EB6" w14:textId="77777777" w:rsidR="00681A6C" w:rsidRDefault="00681A6C">
      <w:r>
        <w:separator/>
      </w:r>
    </w:p>
  </w:footnote>
  <w:footnote w:type="continuationSeparator" w:id="0">
    <w:p w14:paraId="60F4E38F" w14:textId="77777777" w:rsidR="00681A6C" w:rsidRDefault="0068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0EC" w14:textId="77777777" w:rsidR="00D750E8" w:rsidRDefault="00D750E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FF7"/>
    <w:multiLevelType w:val="hybridMultilevel"/>
    <w:tmpl w:val="315293EC"/>
    <w:lvl w:ilvl="0" w:tplc="5D0ACD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E85A8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9F2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0AE3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4383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8ECE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A1EC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AD1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ED2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220D15"/>
    <w:multiLevelType w:val="hybridMultilevel"/>
    <w:tmpl w:val="0F42BA6E"/>
    <w:lvl w:ilvl="0" w:tplc="8C0C0B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E421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6301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E96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282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098D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EB4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A319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8ADE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981F05"/>
    <w:multiLevelType w:val="hybridMultilevel"/>
    <w:tmpl w:val="6E9CEE68"/>
    <w:lvl w:ilvl="0" w:tplc="D092EB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A742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492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C9F6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B6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CF3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4CF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CCF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09E4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F67B3D"/>
    <w:multiLevelType w:val="hybridMultilevel"/>
    <w:tmpl w:val="5DDE9082"/>
    <w:lvl w:ilvl="0" w:tplc="740A0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65F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E845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A5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E6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E60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7639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E9D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64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9D7D7D"/>
    <w:multiLevelType w:val="hybridMultilevel"/>
    <w:tmpl w:val="EC0AD2D2"/>
    <w:lvl w:ilvl="0" w:tplc="54A48E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46E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EC6B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C44C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A3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C4E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0E0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CB1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0A3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AB5CBC"/>
    <w:multiLevelType w:val="hybridMultilevel"/>
    <w:tmpl w:val="C818EE9A"/>
    <w:lvl w:ilvl="0" w:tplc="07C0B9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297F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EF69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6DE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94C98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283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46C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AF8E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92E9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0F5281"/>
    <w:multiLevelType w:val="hybridMultilevel"/>
    <w:tmpl w:val="E1225760"/>
    <w:lvl w:ilvl="0" w:tplc="94363F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66AD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A75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A46B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CCE6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A7BF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094A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80AAA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04DEA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421FA3"/>
    <w:multiLevelType w:val="hybridMultilevel"/>
    <w:tmpl w:val="BBA4048E"/>
    <w:lvl w:ilvl="0" w:tplc="38E61A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2F4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4050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50E6D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C9BB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2D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256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8AD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4C5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4234751">
    <w:abstractNumId w:val="3"/>
  </w:num>
  <w:num w:numId="2" w16cid:durableId="1791894140">
    <w:abstractNumId w:val="0"/>
  </w:num>
  <w:num w:numId="3" w16cid:durableId="1546065162">
    <w:abstractNumId w:val="6"/>
  </w:num>
  <w:num w:numId="4" w16cid:durableId="682824820">
    <w:abstractNumId w:val="1"/>
  </w:num>
  <w:num w:numId="5" w16cid:durableId="1807579704">
    <w:abstractNumId w:val="4"/>
  </w:num>
  <w:num w:numId="6" w16cid:durableId="1722248557">
    <w:abstractNumId w:val="7"/>
  </w:num>
  <w:num w:numId="7" w16cid:durableId="733548141">
    <w:abstractNumId w:val="2"/>
  </w:num>
  <w:num w:numId="8" w16cid:durableId="121473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E8"/>
    <w:rsid w:val="0001468A"/>
    <w:rsid w:val="00020892"/>
    <w:rsid w:val="00045116"/>
    <w:rsid w:val="00052524"/>
    <w:rsid w:val="000A5528"/>
    <w:rsid w:val="001027E4"/>
    <w:rsid w:val="00107B7B"/>
    <w:rsid w:val="0013677D"/>
    <w:rsid w:val="00156341"/>
    <w:rsid w:val="0017247A"/>
    <w:rsid w:val="001909C3"/>
    <w:rsid w:val="00197F81"/>
    <w:rsid w:val="001A7858"/>
    <w:rsid w:val="001B3DC8"/>
    <w:rsid w:val="001D3466"/>
    <w:rsid w:val="001F29AA"/>
    <w:rsid w:val="00207961"/>
    <w:rsid w:val="00244669"/>
    <w:rsid w:val="002B21C6"/>
    <w:rsid w:val="002B7503"/>
    <w:rsid w:val="002D681F"/>
    <w:rsid w:val="00317A57"/>
    <w:rsid w:val="00345216"/>
    <w:rsid w:val="00346031"/>
    <w:rsid w:val="00374647"/>
    <w:rsid w:val="00391F35"/>
    <w:rsid w:val="003A2980"/>
    <w:rsid w:val="003C5942"/>
    <w:rsid w:val="00405D3D"/>
    <w:rsid w:val="00417E94"/>
    <w:rsid w:val="004D21AC"/>
    <w:rsid w:val="004F10E6"/>
    <w:rsid w:val="00564F75"/>
    <w:rsid w:val="0057579C"/>
    <w:rsid w:val="005C4006"/>
    <w:rsid w:val="0063601D"/>
    <w:rsid w:val="00650F04"/>
    <w:rsid w:val="00681A6C"/>
    <w:rsid w:val="006C49CA"/>
    <w:rsid w:val="00767750"/>
    <w:rsid w:val="007A4586"/>
    <w:rsid w:val="007B6C81"/>
    <w:rsid w:val="007B78E0"/>
    <w:rsid w:val="007C196C"/>
    <w:rsid w:val="00800A54"/>
    <w:rsid w:val="00844106"/>
    <w:rsid w:val="0086282D"/>
    <w:rsid w:val="00870E59"/>
    <w:rsid w:val="008A7A2D"/>
    <w:rsid w:val="00973487"/>
    <w:rsid w:val="00984DC0"/>
    <w:rsid w:val="009F5947"/>
    <w:rsid w:val="00A53579"/>
    <w:rsid w:val="00AC1297"/>
    <w:rsid w:val="00B66F96"/>
    <w:rsid w:val="00B7603F"/>
    <w:rsid w:val="00BD6556"/>
    <w:rsid w:val="00BD79DB"/>
    <w:rsid w:val="00C16FCE"/>
    <w:rsid w:val="00C6485D"/>
    <w:rsid w:val="00C82F5F"/>
    <w:rsid w:val="00CC762D"/>
    <w:rsid w:val="00CD0E28"/>
    <w:rsid w:val="00D36D2A"/>
    <w:rsid w:val="00D47502"/>
    <w:rsid w:val="00D750E8"/>
    <w:rsid w:val="00DF4ADA"/>
    <w:rsid w:val="00EC6B5A"/>
    <w:rsid w:val="00F87E39"/>
    <w:rsid w:val="00F91A06"/>
    <w:rsid w:val="00FA2E8A"/>
    <w:rsid w:val="00FB4E63"/>
    <w:rsid w:val="00F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8280"/>
  <w15:docId w15:val="{5C06B8D9-A40C-4385-81C2-46B2C3A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Crossley</dc:creator>
  <cp:lastModifiedBy>Reuben Crossley</cp:lastModifiedBy>
  <cp:revision>7</cp:revision>
  <dcterms:created xsi:type="dcterms:W3CDTF">2026-05-19T11:44:00Z</dcterms:created>
  <dcterms:modified xsi:type="dcterms:W3CDTF">2026-05-27T09:58:00Z</dcterms:modified>
</cp:coreProperties>
</file>